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50" w:rsidRPr="009D58D8" w:rsidRDefault="0017594A" w:rsidP="00107B50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  <w:r w:rsidRPr="009D58D8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Как предотвратить детский суицид</w:t>
      </w:r>
    </w:p>
    <w:p w:rsidR="00107B50" w:rsidRPr="00227592" w:rsidRDefault="00107B50" w:rsidP="00107B50">
      <w:pPr>
        <w:shd w:val="clear" w:color="auto" w:fill="FFFFFF" w:themeFill="background1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bookmarkStart w:id="0" w:name="_GoBack"/>
      <w:bookmarkEnd w:id="0"/>
      <w:r w:rsidRPr="00227592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11.08.2025г</w:t>
      </w:r>
    </w:p>
    <w:p w:rsidR="00107B50" w:rsidRPr="00227592" w:rsidRDefault="00107B50" w:rsidP="00107B50">
      <w:pPr>
        <w:shd w:val="clear" w:color="auto" w:fill="FFFFFF" w:themeFill="background1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107B50" w:rsidRPr="00227592" w:rsidRDefault="00107B50" w:rsidP="00107B50">
      <w:pPr>
        <w:shd w:val="clear" w:color="auto" w:fill="FFFFFF" w:themeFill="background1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Одним из наиболее трагических явлений человека является суицид, суицид – это преднамеренная попытка лишить себя жизни. </w:t>
      </w:r>
    </w:p>
    <w:p w:rsidR="009B0E4D" w:rsidRPr="00227592" w:rsidRDefault="009B0E4D" w:rsidP="00107B50">
      <w:pPr>
        <w:shd w:val="clear" w:color="auto" w:fill="FFFFFF" w:themeFill="background1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75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По возрасту пик суицидов приходится на 15 – 16 лет и практически не встречается у детей до 8 лет, причем, больше склонны к суицидам мальчики. </w:t>
      </w:r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ажно помнить</w:t>
      </w:r>
      <w:r w:rsidR="00671E72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</w:t>
      </w:r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подростковой среде суициды лишь в 10% случаев имеется истинное желание покончить с собой, а в 90% суицидальное поведение – это крик о помощи. </w:t>
      </w:r>
    </w:p>
    <w:p w:rsidR="001908AF" w:rsidRPr="00227592" w:rsidRDefault="00107B50" w:rsidP="00107B50">
      <w:pPr>
        <w:shd w:val="clear" w:color="auto" w:fill="FFFFFF" w:themeFill="background1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Первостепенной задачей родителей, </w:t>
      </w:r>
      <w:r w:rsidR="00671E72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семье которых есть дети, являю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тся </w:t>
      </w:r>
      <w:r w:rsidR="00671E72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теплые 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отношения с собственным ребёнком и забота о нём. Родителям необходимо кроме материального обеспечения не забывать принимать участие в жизни </w:t>
      </w:r>
      <w:r w:rsidR="00554D86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подростка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интересоваться его состоянием, трудностями с которыми </w:t>
      </w:r>
      <w:r w:rsidR="00671E72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ему приходится 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сталкива</w:t>
      </w:r>
      <w:r w:rsidR="00671E72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ться</w:t>
      </w:r>
      <w:r w:rsidR="00554D86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Важно </w:t>
      </w:r>
      <w:r w:rsidR="00554D86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совместно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908AF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находить 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выход из сложных жизненных ситуаций, без потерь. </w:t>
      </w:r>
      <w:r w:rsidR="001908AF" w:rsidRPr="002275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Так как основной причиной детского суицида является отсутствие у ребенка близкого человека, с которым можно было бы поделиться своими проблемами. </w:t>
      </w:r>
    </w:p>
    <w:p w:rsidR="00107B50" w:rsidRPr="00227592" w:rsidRDefault="001908AF" w:rsidP="00107B50">
      <w:pPr>
        <w:shd w:val="clear" w:color="auto" w:fill="FFFFFF" w:themeFill="background1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Если при общении с подростком вы заметили:</w:t>
      </w:r>
    </w:p>
    <w:p w:rsidR="00107B50" w:rsidRPr="00227592" w:rsidRDefault="00F80F53" w:rsidP="00107B50">
      <w:pPr>
        <w:shd w:val="clear" w:color="auto" w:fill="FFFFFF" w:themeFill="background1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разговоры на темы самоубийств, смерти, повышенный интерес к орудиям лишения себя жизни, рассуждения об утрате смысла жизни, письма или разговоры прощального характера;</w:t>
      </w:r>
    </w:p>
    <w:p w:rsidR="001908AF" w:rsidRPr="00227592" w:rsidRDefault="00F80F53" w:rsidP="00107B50">
      <w:pPr>
        <w:shd w:val="clear" w:color="auto" w:fill="FFFFFF" w:themeFill="background1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908AF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объективная тяжесть жизненных обстоятельств: плохие отношения с </w:t>
      </w:r>
      <w:proofErr w:type="gramStart"/>
      <w:r w:rsidR="001908AF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близкими</w:t>
      </w:r>
      <w:proofErr w:type="gramEnd"/>
      <w:r w:rsidR="001908AF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данный период, потеря дорогого человека, общественное отвержение, тяжёлое заболевание;</w:t>
      </w:r>
    </w:p>
    <w:p w:rsidR="00107B50" w:rsidRPr="00227592" w:rsidRDefault="00F80F53" w:rsidP="00107B50">
      <w:pPr>
        <w:shd w:val="clear" w:color="auto" w:fill="FFFFFF" w:themeFill="background1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наличие опыта самоубийства в прошлом, наличие примера самоубий</w:t>
      </w:r>
      <w:proofErr w:type="gramStart"/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ств в бл</w:t>
      </w:r>
      <w:proofErr w:type="gramEnd"/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изком окружен</w:t>
      </w:r>
      <w:r w:rsidR="001908AF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ии, особенно родителей и друзей</w:t>
      </w:r>
    </w:p>
    <w:p w:rsidR="00107B50" w:rsidRPr="00227592" w:rsidRDefault="001908AF" w:rsidP="001908AF">
      <w:pPr>
        <w:shd w:val="clear" w:color="auto" w:fill="FFFFFF" w:themeFill="background1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2759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НЕОБХОДИМО:</w:t>
      </w:r>
    </w:p>
    <w:p w:rsidR="00107B50" w:rsidRPr="00227592" w:rsidRDefault="00107B50" w:rsidP="00107B50">
      <w:pPr>
        <w:shd w:val="clear" w:color="auto" w:fill="FFFFFF" w:themeFill="background1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r w:rsidR="000C7D69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нимательно выслуша</w:t>
      </w:r>
      <w:r w:rsidR="00810F4D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ть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0C7D69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постараться 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приложит</w:t>
      </w:r>
      <w:r w:rsidR="00810F4D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все усилия, чтобы понять проблему</w:t>
      </w:r>
      <w:r w:rsidR="000C7D69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оценить серьезность намерений и чувств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скрытую за словами;</w:t>
      </w:r>
    </w:p>
    <w:p w:rsidR="00107B50" w:rsidRPr="00227592" w:rsidRDefault="00810F4D" w:rsidP="00107B50">
      <w:pPr>
        <w:shd w:val="clear" w:color="auto" w:fill="FFFFFF" w:themeFill="background1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0C7D69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.Не пренебрегать</w:t>
      </w:r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ничем из сказанного, </w:t>
      </w:r>
      <w:r w:rsidR="000C7D69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подросток</w:t>
      </w:r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может </w:t>
      </w:r>
      <w:proofErr w:type="gramStart"/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давать волю</w:t>
      </w:r>
      <w:proofErr w:type="gramEnd"/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чувствам, скрывая свои проблемы, но в то же время находиться в состоянии глубокой депрессии;</w:t>
      </w:r>
    </w:p>
    <w:p w:rsidR="00F80F53" w:rsidRPr="00227592" w:rsidRDefault="00F80F53" w:rsidP="00F80F5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 w:themeColor="text1"/>
          <w:sz w:val="26"/>
          <w:szCs w:val="26"/>
        </w:rPr>
      </w:pPr>
      <w:r w:rsidRPr="00227592">
        <w:rPr>
          <w:color w:val="000000" w:themeColor="text1"/>
          <w:sz w:val="26"/>
          <w:szCs w:val="26"/>
        </w:rPr>
        <w:t>3.</w:t>
      </w:r>
      <w:r w:rsidR="0017594A" w:rsidRPr="00227592">
        <w:rPr>
          <w:color w:val="000000" w:themeColor="text1"/>
          <w:sz w:val="26"/>
          <w:szCs w:val="26"/>
        </w:rPr>
        <w:t>Поддержать его и быть</w:t>
      </w:r>
      <w:r w:rsidRPr="00227592">
        <w:rPr>
          <w:color w:val="000000" w:themeColor="text1"/>
          <w:sz w:val="26"/>
          <w:szCs w:val="26"/>
        </w:rPr>
        <w:t xml:space="preserve"> настойчивы</w:t>
      </w:r>
      <w:r w:rsidR="0017594A" w:rsidRPr="00227592">
        <w:rPr>
          <w:color w:val="000000" w:themeColor="text1"/>
          <w:sz w:val="26"/>
          <w:szCs w:val="26"/>
        </w:rPr>
        <w:t>м</w:t>
      </w:r>
      <w:r w:rsidRPr="00227592">
        <w:rPr>
          <w:color w:val="000000" w:themeColor="text1"/>
          <w:sz w:val="26"/>
          <w:szCs w:val="26"/>
        </w:rPr>
        <w:t>. Человеку в состоянии душевного кризиса нужны строгие и утвердительные указания. Осознание заинтересованности в его судьбе и готовности помочь дадут ему эмоциональную опору.</w:t>
      </w:r>
    </w:p>
    <w:p w:rsidR="006D3D22" w:rsidRPr="00227592" w:rsidRDefault="00F80F53" w:rsidP="00107B50">
      <w:pPr>
        <w:shd w:val="clear" w:color="auto" w:fill="FFFFFF" w:themeFill="background1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554D86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</w:t>
      </w:r>
      <w:r w:rsidR="0017594A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стесняйтесь обрати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ться за помощью. </w:t>
      </w:r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Вы не справляетесь сами, чувствуете неблагополучие в социальной, эмоциональной сфере Вашего ребенка, близкого или знакомого</w:t>
      </w: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надейтесь, что все само собой пройдет и наладится. Проявите бдительность. Специалисты помогут облегчить страдания </w:t>
      </w:r>
      <w:r w:rsidR="006D3D22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подростка</w:t>
      </w:r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помогут</w:t>
      </w:r>
      <w:proofErr w:type="gramEnd"/>
      <w:r w:rsidR="00107B50"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найди выход из трудной ситуации. </w:t>
      </w:r>
    </w:p>
    <w:p w:rsidR="00386F02" w:rsidRPr="00227592" w:rsidRDefault="00107B50" w:rsidP="00F80F53">
      <w:pPr>
        <w:shd w:val="clear" w:color="auto" w:fill="FFFFFF" w:themeFill="background1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Помните: нет нерешаемых проблем, есть только проблемы, решение которых Вы ещё не нашли!!!</w:t>
      </w:r>
    </w:p>
    <w:p w:rsidR="009D58D8" w:rsidRPr="00227592" w:rsidRDefault="009D58D8" w:rsidP="009D58D8">
      <w:pPr>
        <w:shd w:val="clear" w:color="auto" w:fill="FFFFFF" w:themeFill="background1"/>
        <w:spacing w:after="0" w:line="240" w:lineRule="auto"/>
        <w:ind w:firstLine="450"/>
        <w:jc w:val="righ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Фельдшер-лаборант </w:t>
      </w:r>
      <w:proofErr w:type="spellStart"/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Римденок</w:t>
      </w:r>
      <w:proofErr w:type="spellEnd"/>
      <w:r w:rsidRPr="002275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О.Р.</w:t>
      </w:r>
    </w:p>
    <w:sectPr w:rsidR="009D58D8" w:rsidRPr="002275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1D" w:rsidRDefault="0028341D" w:rsidP="00227592">
      <w:pPr>
        <w:spacing w:after="0" w:line="240" w:lineRule="auto"/>
      </w:pPr>
      <w:r>
        <w:separator/>
      </w:r>
    </w:p>
  </w:endnote>
  <w:endnote w:type="continuationSeparator" w:id="0">
    <w:p w:rsidR="0028341D" w:rsidRDefault="0028341D" w:rsidP="0022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92" w:rsidRDefault="00227592" w:rsidP="00227592">
    <w:pPr>
      <w:pStyle w:val="a6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8D75559" wp14:editId="07F21D77">
          <wp:simplePos x="0" y="0"/>
          <wp:positionH relativeFrom="margin">
            <wp:posOffset>4056380</wp:posOffset>
          </wp:positionH>
          <wp:positionV relativeFrom="margin">
            <wp:posOffset>8844280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E610172" wp14:editId="1A815A7E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F7952C9" wp14:editId="1C69E002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4C3714A" wp14:editId="78DDDF13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227592" w:rsidRDefault="00227592" w:rsidP="00227592">
    <w:pPr>
      <w:pStyle w:val="a6"/>
    </w:pPr>
  </w:p>
  <w:p w:rsidR="00227592" w:rsidRDefault="00227592" w:rsidP="00227592">
    <w:pPr>
      <w:pStyle w:val="a6"/>
    </w:pPr>
  </w:p>
  <w:p w:rsidR="00227592" w:rsidRDefault="002275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1D" w:rsidRDefault="0028341D" w:rsidP="00227592">
      <w:pPr>
        <w:spacing w:after="0" w:line="240" w:lineRule="auto"/>
      </w:pPr>
      <w:r>
        <w:separator/>
      </w:r>
    </w:p>
  </w:footnote>
  <w:footnote w:type="continuationSeparator" w:id="0">
    <w:p w:rsidR="0028341D" w:rsidRDefault="0028341D" w:rsidP="00227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0A"/>
    <w:rsid w:val="000C7D69"/>
    <w:rsid w:val="00107B50"/>
    <w:rsid w:val="0017594A"/>
    <w:rsid w:val="001908AF"/>
    <w:rsid w:val="00227592"/>
    <w:rsid w:val="0028341D"/>
    <w:rsid w:val="002A700A"/>
    <w:rsid w:val="00386F02"/>
    <w:rsid w:val="00554D86"/>
    <w:rsid w:val="00604A68"/>
    <w:rsid w:val="00671E72"/>
    <w:rsid w:val="006D3D22"/>
    <w:rsid w:val="00810F4D"/>
    <w:rsid w:val="0081189D"/>
    <w:rsid w:val="009B0E4D"/>
    <w:rsid w:val="009D58D8"/>
    <w:rsid w:val="00A053DF"/>
    <w:rsid w:val="00F8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107B50"/>
  </w:style>
  <w:style w:type="paragraph" w:styleId="a3">
    <w:name w:val="Normal (Web)"/>
    <w:basedOn w:val="a"/>
    <w:uiPriority w:val="99"/>
    <w:semiHidden/>
    <w:unhideWhenUsed/>
    <w:rsid w:val="0010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592"/>
  </w:style>
  <w:style w:type="paragraph" w:styleId="a6">
    <w:name w:val="footer"/>
    <w:basedOn w:val="a"/>
    <w:link w:val="a7"/>
    <w:uiPriority w:val="99"/>
    <w:unhideWhenUsed/>
    <w:rsid w:val="0022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107B50"/>
  </w:style>
  <w:style w:type="paragraph" w:styleId="a3">
    <w:name w:val="Normal (Web)"/>
    <w:basedOn w:val="a"/>
    <w:uiPriority w:val="99"/>
    <w:semiHidden/>
    <w:unhideWhenUsed/>
    <w:rsid w:val="0010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592"/>
  </w:style>
  <w:style w:type="paragraph" w:styleId="a6">
    <w:name w:val="footer"/>
    <w:basedOn w:val="a"/>
    <w:link w:val="a7"/>
    <w:uiPriority w:val="99"/>
    <w:unhideWhenUsed/>
    <w:rsid w:val="0022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04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2025-08-11T07:56:00Z</dcterms:created>
  <dcterms:modified xsi:type="dcterms:W3CDTF">2025-08-11T11:33:00Z</dcterms:modified>
</cp:coreProperties>
</file>